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266D4" w14:textId="77777777" w:rsidR="00A83F8D" w:rsidRPr="00301A4C" w:rsidRDefault="00A83F8D" w:rsidP="00A83F8D">
      <w:pPr>
        <w:pStyle w:val="BodyText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01A4C">
        <w:rPr>
          <w:rFonts w:ascii="Times New Roman" w:hAnsi="Times New Roman" w:cs="Times New Roman"/>
          <w:b/>
          <w:bCs/>
          <w:sz w:val="22"/>
          <w:szCs w:val="22"/>
          <w:lang w:val="en-US"/>
        </w:rPr>
        <w:t>Evaluation Report</w:t>
      </w:r>
    </w:p>
    <w:p w14:paraId="0DEF776F" w14:textId="77777777" w:rsidR="00A83F8D" w:rsidRPr="00301A4C" w:rsidRDefault="00A83F8D" w:rsidP="00A83F8D">
      <w:pPr>
        <w:pStyle w:val="BodyText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60"/>
        <w:gridCol w:w="7633"/>
      </w:tblGrid>
      <w:tr w:rsidR="00604CC8" w:rsidRPr="00301A4C" w14:paraId="67DC534E" w14:textId="77777777" w:rsidTr="00604CC8">
        <w:tc>
          <w:tcPr>
            <w:tcW w:w="1860" w:type="dxa"/>
          </w:tcPr>
          <w:p w14:paraId="36C59B71" w14:textId="77777777" w:rsidR="00604CC8" w:rsidRPr="00301A4C" w:rsidRDefault="00604CC8" w:rsidP="00604CC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1A4C">
              <w:rPr>
                <w:rFonts w:ascii="Times New Roman" w:hAnsi="Times New Roman" w:cs="Times New Roman"/>
                <w:bCs/>
                <w:sz w:val="22"/>
                <w:szCs w:val="22"/>
              </w:rPr>
              <w:t>Reviewer name</w:t>
            </w:r>
          </w:p>
        </w:tc>
        <w:tc>
          <w:tcPr>
            <w:tcW w:w="7633" w:type="dxa"/>
          </w:tcPr>
          <w:p w14:paraId="55E907C7" w14:textId="64F968C7" w:rsidR="00604CC8" w:rsidRPr="00301A4C" w:rsidRDefault="00604CC8" w:rsidP="00604CC8">
            <w:pPr>
              <w:pStyle w:val="NormalWeb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04CC8" w:rsidRPr="00301A4C" w14:paraId="49A8AB81" w14:textId="77777777" w:rsidTr="00604CC8">
        <w:tc>
          <w:tcPr>
            <w:tcW w:w="1860" w:type="dxa"/>
          </w:tcPr>
          <w:p w14:paraId="0A74B467" w14:textId="77777777" w:rsidR="00604CC8" w:rsidRPr="00301A4C" w:rsidRDefault="00604CC8" w:rsidP="00604CC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1A4C">
              <w:rPr>
                <w:rFonts w:ascii="Times New Roman" w:hAnsi="Times New Roman" w:cs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7633" w:type="dxa"/>
          </w:tcPr>
          <w:p w14:paraId="3A397776" w14:textId="4F359327" w:rsidR="00604CC8" w:rsidRPr="00301A4C" w:rsidRDefault="00604CC8" w:rsidP="00604CC8">
            <w:pPr>
              <w:pStyle w:val="NormalWeb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04CC8" w:rsidRPr="00301A4C" w14:paraId="404444A4" w14:textId="77777777" w:rsidTr="00604CC8">
        <w:tc>
          <w:tcPr>
            <w:tcW w:w="1860" w:type="dxa"/>
          </w:tcPr>
          <w:p w14:paraId="66C85232" w14:textId="77777777" w:rsidR="00604CC8" w:rsidRPr="00301A4C" w:rsidRDefault="00604CC8" w:rsidP="00604CC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1A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Title:</w:t>
            </w:r>
          </w:p>
        </w:tc>
        <w:tc>
          <w:tcPr>
            <w:tcW w:w="7633" w:type="dxa"/>
          </w:tcPr>
          <w:p w14:paraId="2E063C4E" w14:textId="555B187B" w:rsidR="00604CC8" w:rsidRPr="00301A4C" w:rsidRDefault="00604CC8" w:rsidP="00604CC8">
            <w:pPr>
              <w:pStyle w:val="NormalWeb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04CC8" w:rsidRPr="00301A4C" w14:paraId="1A2BC309" w14:textId="77777777" w:rsidTr="00604CC8">
        <w:tc>
          <w:tcPr>
            <w:tcW w:w="1860" w:type="dxa"/>
          </w:tcPr>
          <w:p w14:paraId="160A2C49" w14:textId="77777777" w:rsidR="00604CC8" w:rsidRPr="00301A4C" w:rsidRDefault="00604CC8" w:rsidP="00604CC8">
            <w:pPr>
              <w:pStyle w:val="BodyText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bookmarkStart w:id="0" w:name="_GoBack"/>
            <w:r w:rsidRPr="00301A4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Affiliation:</w:t>
            </w:r>
          </w:p>
        </w:tc>
        <w:tc>
          <w:tcPr>
            <w:tcW w:w="7633" w:type="dxa"/>
          </w:tcPr>
          <w:p w14:paraId="1F51A4CB" w14:textId="22C7144E" w:rsidR="00604CC8" w:rsidRPr="00301A4C" w:rsidRDefault="00604CC8" w:rsidP="00604CC8">
            <w:pPr>
              <w:rPr>
                <w:rStyle w:val="go"/>
                <w:sz w:val="22"/>
                <w:szCs w:val="22"/>
              </w:rPr>
            </w:pPr>
          </w:p>
        </w:tc>
      </w:tr>
      <w:bookmarkEnd w:id="0"/>
      <w:tr w:rsidR="00604CC8" w:rsidRPr="00301A4C" w14:paraId="18ED5E80" w14:textId="77777777" w:rsidTr="00604CC8">
        <w:tc>
          <w:tcPr>
            <w:tcW w:w="1860" w:type="dxa"/>
          </w:tcPr>
          <w:p w14:paraId="1BE5E818" w14:textId="77777777" w:rsidR="00604CC8" w:rsidRPr="00301A4C" w:rsidRDefault="00604CC8" w:rsidP="00604CC8">
            <w:pPr>
              <w:pStyle w:val="BodyText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01A4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Country:</w:t>
            </w:r>
          </w:p>
        </w:tc>
        <w:tc>
          <w:tcPr>
            <w:tcW w:w="7633" w:type="dxa"/>
          </w:tcPr>
          <w:p w14:paraId="5E05A08E" w14:textId="4A62C436" w:rsidR="00604CC8" w:rsidRPr="00301A4C" w:rsidRDefault="00604CC8" w:rsidP="00604CC8">
            <w:pPr>
              <w:rPr>
                <w:rStyle w:val="go"/>
                <w:sz w:val="22"/>
                <w:szCs w:val="22"/>
              </w:rPr>
            </w:pPr>
          </w:p>
        </w:tc>
      </w:tr>
      <w:tr w:rsidR="00604CC8" w:rsidRPr="00301A4C" w14:paraId="366D3967" w14:textId="77777777" w:rsidTr="00604CC8">
        <w:tc>
          <w:tcPr>
            <w:tcW w:w="1860" w:type="dxa"/>
          </w:tcPr>
          <w:p w14:paraId="654F1217" w14:textId="77777777" w:rsidR="00604CC8" w:rsidRPr="00301A4C" w:rsidRDefault="00604CC8" w:rsidP="00604CC8">
            <w:pPr>
              <w:pStyle w:val="BodyText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01A4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Specialization</w:t>
            </w:r>
            <w:r w:rsidRPr="00301A4C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7633" w:type="dxa"/>
          </w:tcPr>
          <w:p w14:paraId="2575E209" w14:textId="4A0E1738" w:rsidR="00604CC8" w:rsidRPr="00301A4C" w:rsidRDefault="00604CC8" w:rsidP="00604CC8">
            <w:pPr>
              <w:rPr>
                <w:rStyle w:val="go"/>
                <w:sz w:val="22"/>
                <w:szCs w:val="22"/>
              </w:rPr>
            </w:pPr>
          </w:p>
        </w:tc>
      </w:tr>
      <w:tr w:rsidR="00604CC8" w:rsidRPr="00301A4C" w14:paraId="453B37D2" w14:textId="77777777" w:rsidTr="00604CC8">
        <w:tc>
          <w:tcPr>
            <w:tcW w:w="1860" w:type="dxa"/>
          </w:tcPr>
          <w:p w14:paraId="173FFEDC" w14:textId="77777777" w:rsidR="00604CC8" w:rsidRPr="00301A4C" w:rsidRDefault="00604CC8" w:rsidP="00604CC8">
            <w:pPr>
              <w:pStyle w:val="BodyText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301A4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Manuscript Title:</w:t>
            </w:r>
          </w:p>
        </w:tc>
        <w:tc>
          <w:tcPr>
            <w:tcW w:w="7633" w:type="dxa"/>
          </w:tcPr>
          <w:p w14:paraId="0D20FA9E" w14:textId="199DA3C0" w:rsidR="00604CC8" w:rsidRPr="00301A4C" w:rsidRDefault="00604CC8" w:rsidP="00604CC8">
            <w:pPr>
              <w:rPr>
                <w:rStyle w:val="go"/>
                <w:sz w:val="22"/>
                <w:szCs w:val="22"/>
              </w:rPr>
            </w:pPr>
          </w:p>
        </w:tc>
      </w:tr>
    </w:tbl>
    <w:p w14:paraId="0BD94484" w14:textId="77777777" w:rsidR="00604CC8" w:rsidRPr="00301A4C" w:rsidRDefault="00604CC8" w:rsidP="00A83F8D">
      <w:pPr>
        <w:pStyle w:val="BodyText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29262B89" w14:textId="77777777" w:rsidR="00604CC8" w:rsidRPr="00301A4C" w:rsidRDefault="00604CC8" w:rsidP="00A83F8D">
      <w:pPr>
        <w:pStyle w:val="BodyText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07"/>
        <w:gridCol w:w="6644"/>
      </w:tblGrid>
      <w:tr w:rsidR="00604CC8" w:rsidRPr="00301A4C" w14:paraId="0D23CE35" w14:textId="77777777" w:rsidTr="00604CC8">
        <w:tc>
          <w:tcPr>
            <w:tcW w:w="2707" w:type="dxa"/>
            <w:vAlign w:val="center"/>
          </w:tcPr>
          <w:p w14:paraId="3860E75C" w14:textId="77777777" w:rsidR="00604CC8" w:rsidRPr="00301A4C" w:rsidRDefault="00604CC8" w:rsidP="00604CC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1A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Section </w:t>
            </w:r>
          </w:p>
        </w:tc>
        <w:tc>
          <w:tcPr>
            <w:tcW w:w="6644" w:type="dxa"/>
            <w:vAlign w:val="center"/>
          </w:tcPr>
          <w:p w14:paraId="78987DEC" w14:textId="77777777" w:rsidR="00604CC8" w:rsidRPr="00301A4C" w:rsidRDefault="00604CC8" w:rsidP="00604CC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1A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Comments and recommendation </w:t>
            </w:r>
          </w:p>
        </w:tc>
      </w:tr>
      <w:tr w:rsidR="00604CC8" w:rsidRPr="00301A4C" w14:paraId="030601F6" w14:textId="77777777" w:rsidTr="00301A4C">
        <w:trPr>
          <w:trHeight w:val="3110"/>
        </w:trPr>
        <w:tc>
          <w:tcPr>
            <w:tcW w:w="2707" w:type="dxa"/>
            <w:vAlign w:val="center"/>
          </w:tcPr>
          <w:p w14:paraId="31AA8A51" w14:textId="77777777" w:rsidR="00604CC8" w:rsidRPr="00301A4C" w:rsidRDefault="00604CC8" w:rsidP="00604CC8">
            <w:pPr>
              <w:pStyle w:val="Heading2"/>
              <w:jc w:val="left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301A4C"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General</w:t>
            </w:r>
            <w:r w:rsidRPr="00301A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comment</w:t>
            </w:r>
          </w:p>
        </w:tc>
        <w:tc>
          <w:tcPr>
            <w:tcW w:w="6644" w:type="dxa"/>
            <w:vAlign w:val="center"/>
          </w:tcPr>
          <w:p w14:paraId="76890EB4" w14:textId="4F9FBF83" w:rsidR="00604CC8" w:rsidRPr="00301A4C" w:rsidRDefault="00604CC8" w:rsidP="00604CC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04CC8" w:rsidRPr="00301A4C" w14:paraId="57F2DD22" w14:textId="77777777" w:rsidTr="00301A4C">
        <w:trPr>
          <w:trHeight w:val="1852"/>
        </w:trPr>
        <w:tc>
          <w:tcPr>
            <w:tcW w:w="2707" w:type="dxa"/>
            <w:vAlign w:val="center"/>
          </w:tcPr>
          <w:p w14:paraId="1885E381" w14:textId="77777777" w:rsidR="00604CC8" w:rsidRPr="00301A4C" w:rsidRDefault="00604CC8" w:rsidP="00604CC8">
            <w:pPr>
              <w:pStyle w:val="Heading2"/>
              <w:jc w:val="left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301A4C"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Abstract</w:t>
            </w:r>
          </w:p>
          <w:p w14:paraId="63759AFD" w14:textId="77777777" w:rsidR="00604CC8" w:rsidRPr="00301A4C" w:rsidRDefault="00604CC8" w:rsidP="00604CC8">
            <w:pPr>
              <w:pStyle w:val="Heading2"/>
              <w:jc w:val="left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644" w:type="dxa"/>
            <w:vAlign w:val="center"/>
          </w:tcPr>
          <w:p w14:paraId="31C7C58F" w14:textId="3E82D85C" w:rsidR="00604CC8" w:rsidRPr="00301A4C" w:rsidRDefault="00604CC8" w:rsidP="00604CC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04CC8" w:rsidRPr="00301A4C" w14:paraId="2D11734F" w14:textId="77777777" w:rsidTr="00301A4C">
        <w:trPr>
          <w:trHeight w:val="1836"/>
        </w:trPr>
        <w:tc>
          <w:tcPr>
            <w:tcW w:w="2707" w:type="dxa"/>
            <w:vAlign w:val="center"/>
          </w:tcPr>
          <w:p w14:paraId="1B1A478E" w14:textId="77777777" w:rsidR="00604CC8" w:rsidRPr="00301A4C" w:rsidRDefault="00604CC8" w:rsidP="00604CC8">
            <w:pPr>
              <w:jc w:val="both"/>
              <w:rPr>
                <w:sz w:val="22"/>
                <w:szCs w:val="22"/>
              </w:rPr>
            </w:pPr>
            <w:r w:rsidRPr="00301A4C">
              <w:rPr>
                <w:sz w:val="22"/>
                <w:szCs w:val="22"/>
              </w:rPr>
              <w:t>Introduction</w:t>
            </w:r>
          </w:p>
        </w:tc>
        <w:tc>
          <w:tcPr>
            <w:tcW w:w="6644" w:type="dxa"/>
            <w:vAlign w:val="center"/>
          </w:tcPr>
          <w:p w14:paraId="5A37E322" w14:textId="3CB31E1C" w:rsidR="00604CC8" w:rsidRPr="00301A4C" w:rsidRDefault="00604CC8" w:rsidP="00604CC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04CC8" w:rsidRPr="00301A4C" w14:paraId="7DF59BBC" w14:textId="77777777" w:rsidTr="00301A4C">
        <w:trPr>
          <w:trHeight w:val="3109"/>
        </w:trPr>
        <w:tc>
          <w:tcPr>
            <w:tcW w:w="2707" w:type="dxa"/>
            <w:vAlign w:val="center"/>
          </w:tcPr>
          <w:p w14:paraId="11815D04" w14:textId="77777777" w:rsidR="00604CC8" w:rsidRPr="00301A4C" w:rsidRDefault="00604CC8" w:rsidP="00604CC8">
            <w:pPr>
              <w:jc w:val="both"/>
              <w:rPr>
                <w:b/>
                <w:bCs/>
                <w:sz w:val="22"/>
                <w:szCs w:val="22"/>
              </w:rPr>
            </w:pPr>
            <w:r w:rsidRPr="00301A4C">
              <w:rPr>
                <w:sz w:val="22"/>
                <w:szCs w:val="22"/>
              </w:rPr>
              <w:t>Methodology</w:t>
            </w:r>
          </w:p>
        </w:tc>
        <w:tc>
          <w:tcPr>
            <w:tcW w:w="6644" w:type="dxa"/>
            <w:vAlign w:val="center"/>
          </w:tcPr>
          <w:p w14:paraId="424F7984" w14:textId="3E96E619" w:rsidR="00604CC8" w:rsidRPr="00301A4C" w:rsidRDefault="00604CC8" w:rsidP="00301A4C">
            <w:pPr>
              <w:pStyle w:val="NormalWeb"/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04CC8" w:rsidRPr="00301A4C" w14:paraId="3381CF7D" w14:textId="77777777" w:rsidTr="00301A4C">
        <w:trPr>
          <w:trHeight w:val="3098"/>
        </w:trPr>
        <w:tc>
          <w:tcPr>
            <w:tcW w:w="2707" w:type="dxa"/>
            <w:vAlign w:val="center"/>
          </w:tcPr>
          <w:p w14:paraId="526472E2" w14:textId="77777777" w:rsidR="00604CC8" w:rsidRPr="00301A4C" w:rsidRDefault="00604CC8" w:rsidP="00604CC8">
            <w:pPr>
              <w:jc w:val="both"/>
              <w:rPr>
                <w:b/>
                <w:bCs/>
                <w:sz w:val="22"/>
                <w:szCs w:val="22"/>
              </w:rPr>
            </w:pPr>
            <w:r w:rsidRPr="00301A4C">
              <w:rPr>
                <w:sz w:val="22"/>
                <w:szCs w:val="22"/>
              </w:rPr>
              <w:lastRenderedPageBreak/>
              <w:t xml:space="preserve">Results and discussion </w:t>
            </w:r>
          </w:p>
        </w:tc>
        <w:tc>
          <w:tcPr>
            <w:tcW w:w="6644" w:type="dxa"/>
            <w:vAlign w:val="center"/>
          </w:tcPr>
          <w:p w14:paraId="41C16664" w14:textId="3E062353" w:rsidR="00604CC8" w:rsidRPr="00301A4C" w:rsidRDefault="00604CC8" w:rsidP="00301A4C">
            <w:pPr>
              <w:pStyle w:val="NormalWeb"/>
              <w:spacing w:before="0" w:beforeAutospacing="0" w:after="0" w:afterAutospacing="0"/>
              <w:ind w:left="32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04CC8" w:rsidRPr="00301A4C" w14:paraId="5722D07A" w14:textId="77777777" w:rsidTr="00301A4C">
        <w:trPr>
          <w:trHeight w:val="2068"/>
        </w:trPr>
        <w:tc>
          <w:tcPr>
            <w:tcW w:w="2707" w:type="dxa"/>
            <w:vAlign w:val="center"/>
          </w:tcPr>
          <w:p w14:paraId="1601BAFD" w14:textId="77777777" w:rsidR="00604CC8" w:rsidRPr="00301A4C" w:rsidRDefault="00604CC8" w:rsidP="00604CC8">
            <w:pPr>
              <w:jc w:val="both"/>
              <w:rPr>
                <w:b/>
                <w:bCs/>
                <w:sz w:val="22"/>
                <w:szCs w:val="22"/>
              </w:rPr>
            </w:pPr>
            <w:r w:rsidRPr="00301A4C">
              <w:rPr>
                <w:sz w:val="22"/>
                <w:szCs w:val="22"/>
              </w:rPr>
              <w:t xml:space="preserve">Conclusion </w:t>
            </w:r>
          </w:p>
        </w:tc>
        <w:tc>
          <w:tcPr>
            <w:tcW w:w="6644" w:type="dxa"/>
            <w:vAlign w:val="center"/>
          </w:tcPr>
          <w:p w14:paraId="5B6F47D0" w14:textId="0C86039E" w:rsidR="00604CC8" w:rsidRPr="00301A4C" w:rsidRDefault="00604CC8" w:rsidP="00604CC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04CC8" w:rsidRPr="00301A4C" w14:paraId="52BD72DD" w14:textId="77777777" w:rsidTr="00301A4C">
        <w:trPr>
          <w:trHeight w:val="3011"/>
        </w:trPr>
        <w:tc>
          <w:tcPr>
            <w:tcW w:w="2707" w:type="dxa"/>
            <w:vAlign w:val="center"/>
          </w:tcPr>
          <w:p w14:paraId="6DA4B0F5" w14:textId="77777777" w:rsidR="00604CC8" w:rsidRPr="00301A4C" w:rsidRDefault="00604CC8" w:rsidP="00604CC8">
            <w:pPr>
              <w:jc w:val="both"/>
              <w:rPr>
                <w:sz w:val="22"/>
                <w:szCs w:val="22"/>
              </w:rPr>
            </w:pPr>
            <w:r w:rsidRPr="00301A4C">
              <w:rPr>
                <w:sz w:val="22"/>
                <w:szCs w:val="22"/>
              </w:rPr>
              <w:t>Bibliography/References</w:t>
            </w:r>
          </w:p>
        </w:tc>
        <w:tc>
          <w:tcPr>
            <w:tcW w:w="6644" w:type="dxa"/>
            <w:vAlign w:val="center"/>
          </w:tcPr>
          <w:p w14:paraId="0B979F0D" w14:textId="0C457D6C" w:rsidR="00604CC8" w:rsidRPr="00301A4C" w:rsidRDefault="00604CC8" w:rsidP="00301A4C">
            <w:pPr>
              <w:pStyle w:val="NormalWeb"/>
              <w:spacing w:before="0" w:beforeAutospacing="0" w:after="0" w:afterAutospacing="0"/>
              <w:ind w:left="3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04CC8" w:rsidRPr="00301A4C" w14:paraId="41373CEF" w14:textId="77777777" w:rsidTr="00301A4C">
        <w:trPr>
          <w:trHeight w:val="2543"/>
        </w:trPr>
        <w:tc>
          <w:tcPr>
            <w:tcW w:w="2707" w:type="dxa"/>
            <w:vAlign w:val="center"/>
          </w:tcPr>
          <w:p w14:paraId="48EC6A84" w14:textId="553ADAAD" w:rsidR="00604CC8" w:rsidRPr="00301A4C" w:rsidRDefault="00301A4C" w:rsidP="00604CC8">
            <w:pPr>
              <w:jc w:val="both"/>
              <w:rPr>
                <w:sz w:val="22"/>
                <w:szCs w:val="22"/>
              </w:rPr>
            </w:pPr>
            <w:r w:rsidRPr="00301A4C">
              <w:rPr>
                <w:sz w:val="22"/>
                <w:szCs w:val="22"/>
              </w:rPr>
              <w:t>Recommendation</w:t>
            </w:r>
          </w:p>
          <w:p w14:paraId="30BF28D0" w14:textId="77777777" w:rsidR="00604CC8" w:rsidRPr="00301A4C" w:rsidRDefault="00604CC8" w:rsidP="00604C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44" w:type="dxa"/>
            <w:vAlign w:val="center"/>
          </w:tcPr>
          <w:p w14:paraId="308D8BC1" w14:textId="60E9547A" w:rsidR="00604CC8" w:rsidRPr="00301A4C" w:rsidRDefault="00604CC8" w:rsidP="00604CC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04CC8" w:rsidRPr="00301A4C" w14:paraId="2E56AED2" w14:textId="77777777" w:rsidTr="00301A4C">
        <w:trPr>
          <w:trHeight w:val="1828"/>
        </w:trPr>
        <w:tc>
          <w:tcPr>
            <w:tcW w:w="2707" w:type="dxa"/>
            <w:vAlign w:val="center"/>
          </w:tcPr>
          <w:p w14:paraId="7F298426" w14:textId="77777777" w:rsidR="00604CC8" w:rsidRPr="00301A4C" w:rsidRDefault="00604CC8" w:rsidP="00604CC8">
            <w:pPr>
              <w:jc w:val="both"/>
              <w:rPr>
                <w:sz w:val="22"/>
                <w:szCs w:val="22"/>
              </w:rPr>
            </w:pPr>
            <w:r w:rsidRPr="00301A4C">
              <w:rPr>
                <w:sz w:val="22"/>
                <w:szCs w:val="22"/>
              </w:rPr>
              <w:t xml:space="preserve">Final comment </w:t>
            </w:r>
          </w:p>
        </w:tc>
        <w:tc>
          <w:tcPr>
            <w:tcW w:w="6644" w:type="dxa"/>
            <w:vAlign w:val="center"/>
          </w:tcPr>
          <w:p w14:paraId="76BF9226" w14:textId="725AA7A8" w:rsidR="00604CC8" w:rsidRPr="00301A4C" w:rsidRDefault="00604CC8" w:rsidP="00604CC8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E7D813C" w14:textId="77777777" w:rsidR="00E21B1D" w:rsidRPr="00301A4C" w:rsidRDefault="00E21B1D">
      <w:pPr>
        <w:rPr>
          <w:sz w:val="22"/>
          <w:szCs w:val="22"/>
        </w:rPr>
      </w:pPr>
    </w:p>
    <w:sectPr w:rsidR="00E21B1D" w:rsidRPr="0030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41E5"/>
    <w:multiLevelType w:val="hybridMultilevel"/>
    <w:tmpl w:val="38FE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24AEF"/>
    <w:multiLevelType w:val="hybridMultilevel"/>
    <w:tmpl w:val="09A20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70BB0"/>
    <w:multiLevelType w:val="hybridMultilevel"/>
    <w:tmpl w:val="B8CE5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8D"/>
    <w:rsid w:val="000950FA"/>
    <w:rsid w:val="000B5FEB"/>
    <w:rsid w:val="00301A4C"/>
    <w:rsid w:val="0034509A"/>
    <w:rsid w:val="00346464"/>
    <w:rsid w:val="0045226F"/>
    <w:rsid w:val="005D5F87"/>
    <w:rsid w:val="00604CC8"/>
    <w:rsid w:val="006F4F28"/>
    <w:rsid w:val="007A4024"/>
    <w:rsid w:val="007C42CC"/>
    <w:rsid w:val="008B13AF"/>
    <w:rsid w:val="009308A7"/>
    <w:rsid w:val="00A83F8D"/>
    <w:rsid w:val="00AD2FC9"/>
    <w:rsid w:val="00C12496"/>
    <w:rsid w:val="00E21B1D"/>
    <w:rsid w:val="00F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BDD8"/>
  <w15:chartTrackingRefBased/>
  <w15:docId w15:val="{88FDE036-CBB9-4EE2-A040-DCF4B286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83F8D"/>
    <w:pPr>
      <w:keepNext/>
      <w:jc w:val="both"/>
      <w:outlineLvl w:val="1"/>
    </w:pPr>
    <w:rPr>
      <w:rFonts w:ascii="Helvetica" w:eastAsia="MS Mincho" w:hAnsi="Helvetica" w:cs="Helvetica"/>
      <w:b/>
      <w:b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3F8D"/>
    <w:rPr>
      <w:rFonts w:ascii="Helvetica" w:eastAsia="MS Mincho" w:hAnsi="Helvetica" w:cs="Helvetica"/>
      <w:b/>
      <w:bCs/>
      <w:sz w:val="20"/>
      <w:szCs w:val="20"/>
      <w:lang w:val="fr-FR"/>
    </w:rPr>
  </w:style>
  <w:style w:type="paragraph" w:styleId="NormalWeb">
    <w:name w:val="Normal (Web)"/>
    <w:basedOn w:val="Normal"/>
    <w:rsid w:val="00A83F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A83F8D"/>
    <w:pPr>
      <w:jc w:val="both"/>
    </w:pPr>
    <w:rPr>
      <w:rFonts w:ascii="Helvetica" w:eastAsia="MS Mincho" w:hAnsi="Helvetica" w:cs="Helvetica"/>
      <w:lang w:val="fr-FR"/>
    </w:rPr>
  </w:style>
  <w:style w:type="character" w:customStyle="1" w:styleId="BodyTextChar">
    <w:name w:val="Body Text Char"/>
    <w:basedOn w:val="DefaultParagraphFont"/>
    <w:link w:val="BodyText"/>
    <w:rsid w:val="00A83F8D"/>
    <w:rPr>
      <w:rFonts w:ascii="Helvetica" w:eastAsia="MS Mincho" w:hAnsi="Helvetica" w:cs="Helvetica"/>
      <w:sz w:val="24"/>
      <w:szCs w:val="24"/>
      <w:lang w:val="fr-FR"/>
    </w:rPr>
  </w:style>
  <w:style w:type="character" w:styleId="Hyperlink">
    <w:name w:val="Hyperlink"/>
    <w:rsid w:val="00A83F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3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F8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A83F8D"/>
  </w:style>
  <w:style w:type="character" w:customStyle="1" w:styleId="gd">
    <w:name w:val="gd"/>
    <w:basedOn w:val="DefaultParagraphFont"/>
    <w:rsid w:val="00A83F8D"/>
  </w:style>
  <w:style w:type="character" w:customStyle="1" w:styleId="go">
    <w:name w:val="go"/>
    <w:basedOn w:val="DefaultParagraphFont"/>
    <w:rsid w:val="00A83F8D"/>
  </w:style>
  <w:style w:type="character" w:styleId="CommentReference">
    <w:name w:val="annotation reference"/>
    <w:basedOn w:val="DefaultParagraphFont"/>
    <w:uiPriority w:val="99"/>
    <w:semiHidden/>
    <w:unhideWhenUsed/>
    <w:rsid w:val="007A4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024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024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2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0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2019-10-02T04:28:00Z</dcterms:created>
  <dcterms:modified xsi:type="dcterms:W3CDTF">2019-10-02T04:28:00Z</dcterms:modified>
</cp:coreProperties>
</file>